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6E" w:rsidRPr="00994DAA" w:rsidRDefault="003B396B" w:rsidP="00966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4D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Електромонтер з ремонту та обслуговування електроустаткування </w:t>
      </w:r>
      <w:r w:rsidRPr="00994D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      </w:t>
      </w:r>
      <w:r w:rsidR="0096656E" w:rsidRPr="00994D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5 розряду</w:t>
      </w: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94D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Газо</w:t>
      </w:r>
      <w:r w:rsidR="003B396B" w:rsidRPr="00994D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компресорна</w:t>
      </w:r>
      <w:r w:rsidRPr="00994D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станція «Ужгород»</w:t>
      </w: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Наші очікування щодо Вас:</w:t>
      </w:r>
    </w:p>
    <w:p w:rsidR="0096656E" w:rsidRPr="00994DAA" w:rsidRDefault="0096656E" w:rsidP="009665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Здатність працювати </w:t>
      </w:r>
      <w:r w:rsidR="003B396B"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електромонтером з ремонту та обслуговування електроустаткування</w:t>
      </w: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медичними показниками</w:t>
      </w:r>
      <w:r w:rsidR="004615BF"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6656E" w:rsidRPr="00994DAA" w:rsidRDefault="007B575B" w:rsidP="009665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Неповна в</w:t>
      </w:r>
      <w:r w:rsidR="0096656E"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ища або професійно-технічна освіта (молодший спеціаліст, кваліфікований робітник).</w:t>
      </w:r>
    </w:p>
    <w:p w:rsidR="005E003B" w:rsidRPr="00994DAA" w:rsidRDefault="005E003B" w:rsidP="009665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hAnsi="Times New Roman" w:cs="Times New Roman"/>
          <w:sz w:val="24"/>
          <w:szCs w:val="24"/>
        </w:rPr>
        <w:t>Наявність посвідчення електромонтера з ремонту та обс</w:t>
      </w:r>
      <w:r w:rsidRPr="00994DAA">
        <w:rPr>
          <w:rFonts w:ascii="Times New Roman" w:hAnsi="Times New Roman" w:cs="Times New Roman"/>
          <w:sz w:val="24"/>
          <w:szCs w:val="24"/>
        </w:rPr>
        <w:t>луговування електроустаткування;</w:t>
      </w:r>
    </w:p>
    <w:p w:rsidR="005E003B" w:rsidRPr="00994DAA" w:rsidRDefault="004615BF" w:rsidP="009665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hAnsi="Times New Roman" w:cs="Times New Roman"/>
          <w:sz w:val="24"/>
          <w:szCs w:val="24"/>
        </w:rPr>
        <w:t>Н</w:t>
      </w:r>
      <w:r w:rsidR="005E003B" w:rsidRPr="00994DAA">
        <w:rPr>
          <w:rFonts w:ascii="Times New Roman" w:hAnsi="Times New Roman" w:cs="Times New Roman"/>
          <w:sz w:val="24"/>
          <w:szCs w:val="24"/>
        </w:rPr>
        <w:t xml:space="preserve">аявність </w:t>
      </w:r>
      <w:r w:rsidR="005E003B" w:rsidRPr="00994DAA">
        <w:rPr>
          <w:rFonts w:ascii="Times New Roman" w:hAnsi="Times New Roman" w:cs="Times New Roman"/>
          <w:sz w:val="24"/>
          <w:szCs w:val="24"/>
        </w:rPr>
        <w:t xml:space="preserve">кваліфікаційної </w:t>
      </w:r>
      <w:r w:rsidR="005E003B" w:rsidRPr="00994DAA">
        <w:rPr>
          <w:rFonts w:ascii="Times New Roman" w:hAnsi="Times New Roman" w:cs="Times New Roman"/>
          <w:sz w:val="24"/>
          <w:szCs w:val="24"/>
        </w:rPr>
        <w:t>групи  з електробезпеки не нижче ІІІ (бажано)</w:t>
      </w:r>
      <w:r w:rsidR="005E003B" w:rsidRPr="00994DAA">
        <w:rPr>
          <w:rFonts w:ascii="Times New Roman" w:hAnsi="Times New Roman" w:cs="Times New Roman"/>
          <w:sz w:val="24"/>
          <w:szCs w:val="24"/>
        </w:rPr>
        <w:t>;</w:t>
      </w:r>
    </w:p>
    <w:p w:rsidR="0096656E" w:rsidRPr="00994DAA" w:rsidRDefault="0096656E" w:rsidP="0096656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Базові знання</w:t>
      </w:r>
      <w:r w:rsidR="003B396B"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теоретичних основ електротехніки,</w:t>
      </w: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правил та методів виконання електротехнічних і слюсарних робіт, вміння читати електричні та монтажні схеми</w:t>
      </w:r>
      <w:r w:rsidR="004615BF"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6656E" w:rsidRPr="00994DAA" w:rsidRDefault="0096656E" w:rsidP="0096656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Комунікабельність, відповідальність, прагнення</w:t>
      </w:r>
      <w:r w:rsidR="004615BF"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 професійної досконалості, </w:t>
      </w: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впевненість в собі, готовність до роботи в колективі, ініціативність, відсутність шкідливих звичок</w:t>
      </w: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Що Ви будете робити:</w:t>
      </w: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 Забезпечувати виконання наступних завдань:</w:t>
      </w:r>
    </w:p>
    <w:p w:rsidR="0096656E" w:rsidRPr="00994DAA" w:rsidRDefault="0096656E" w:rsidP="0096656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Обслуговування </w:t>
      </w:r>
      <w:r w:rsidR="00D97288"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електричних установок, розподільчих пристроїв, електроприводів</w:t>
      </w: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97288" w:rsidRPr="00994DAA" w:rsidRDefault="00D97288" w:rsidP="002F0CF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планово-попереджувальних ремонтів електрообладнання газокомпресорної станції;</w:t>
      </w:r>
    </w:p>
    <w:p w:rsidR="0096656E" w:rsidRDefault="00D97288" w:rsidP="002F0CF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робіт з випробувань та вимірювань в електротехнічній лабораторії</w:t>
      </w:r>
      <w:r w:rsidR="0096656E"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721F5" w:rsidRPr="00994DAA" w:rsidRDefault="00F721F5" w:rsidP="00F721F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31C9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 робіт з ремонту та обслуговування обладнання енергетичного господарства включаючи систему водопостачання та водовідведення, систему теплопостач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ання, систему електропостачання</w:t>
      </w: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</w:t>
      </w: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 Умови роботи:</w:t>
      </w:r>
    </w:p>
    <w:p w:rsidR="0096656E" w:rsidRPr="00994DAA" w:rsidRDefault="0096656E" w:rsidP="0096656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працевлаштування;</w:t>
      </w:r>
    </w:p>
    <w:p w:rsidR="0096656E" w:rsidRPr="00994DAA" w:rsidRDefault="0096656E" w:rsidP="0096656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гарантії;</w:t>
      </w:r>
    </w:p>
    <w:p w:rsidR="0096656E" w:rsidRPr="00994DAA" w:rsidRDefault="0096656E" w:rsidP="0096656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Можливість кар'єрного росту та визнання досягнень;</w:t>
      </w:r>
    </w:p>
    <w:p w:rsidR="0096656E" w:rsidRPr="00994DAA" w:rsidRDefault="0096656E" w:rsidP="0096656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Закарпатська </w:t>
      </w:r>
      <w:proofErr w:type="spellStart"/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</w:t>
      </w:r>
      <w:proofErr w:type="spellEnd"/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обл., Ужгородський  р-н., </w:t>
      </w:r>
      <w:proofErr w:type="spellStart"/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с.Часлівці</w:t>
      </w:r>
      <w:proofErr w:type="spellEnd"/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вул. </w:t>
      </w:r>
      <w:proofErr w:type="spellStart"/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Ратівецька</w:t>
      </w:r>
      <w:proofErr w:type="spellEnd"/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, </w:t>
      </w:r>
      <w:r w:rsidR="00D97288"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4DA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96656E" w:rsidRPr="00994DAA" w:rsidRDefault="0096656E" w:rsidP="009665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94DAA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Свої резюме</w:t>
      </w:r>
      <w:r w:rsidR="00994DAA" w:rsidRPr="00994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мотиваційним листом </w:t>
      </w:r>
      <w:r w:rsidR="009438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прошу надсилати на вказану </w:t>
      </w:r>
      <w:bookmarkStart w:id="0" w:name="_GoBack"/>
      <w:bookmarkEnd w:id="0"/>
      <w:r w:rsidR="00943807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адресу</w:t>
      </w:r>
    </w:p>
    <w:p w:rsidR="0096656E" w:rsidRPr="00994DAA" w:rsidRDefault="0096656E" w:rsidP="0096656E">
      <w:pPr>
        <w:rPr>
          <w:rFonts w:ascii="Times New Roman" w:hAnsi="Times New Roman" w:cs="Times New Roman"/>
        </w:rPr>
      </w:pPr>
    </w:p>
    <w:p w:rsidR="0096656E" w:rsidRPr="00994DAA" w:rsidRDefault="0096656E" w:rsidP="0096656E">
      <w:pPr>
        <w:rPr>
          <w:rFonts w:ascii="Times New Roman" w:hAnsi="Times New Roman" w:cs="Times New Roman"/>
          <w:b/>
          <w:sz w:val="32"/>
          <w:szCs w:val="32"/>
        </w:rPr>
      </w:pPr>
      <w:r w:rsidRPr="00994DAA">
        <w:rPr>
          <w:rFonts w:ascii="Times New Roman" w:hAnsi="Times New Roman" w:cs="Times New Roman"/>
          <w:b/>
          <w:sz w:val="32"/>
          <w:szCs w:val="32"/>
        </w:rPr>
        <w:t xml:space="preserve">Документи приймаються до </w:t>
      </w:r>
      <w:r w:rsidR="00994DAA" w:rsidRPr="00994DAA">
        <w:rPr>
          <w:rFonts w:ascii="Times New Roman" w:hAnsi="Times New Roman" w:cs="Times New Roman"/>
          <w:b/>
          <w:sz w:val="32"/>
          <w:szCs w:val="32"/>
        </w:rPr>
        <w:t>22</w:t>
      </w:r>
      <w:r w:rsidRPr="00994D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2222E" w:rsidRPr="00994DAA">
        <w:rPr>
          <w:rFonts w:ascii="Times New Roman" w:hAnsi="Times New Roman" w:cs="Times New Roman"/>
          <w:b/>
          <w:sz w:val="32"/>
          <w:szCs w:val="32"/>
        </w:rPr>
        <w:t>грудня</w:t>
      </w:r>
      <w:r w:rsidRPr="00994DAA">
        <w:rPr>
          <w:rFonts w:ascii="Times New Roman" w:hAnsi="Times New Roman" w:cs="Times New Roman"/>
          <w:b/>
          <w:sz w:val="32"/>
          <w:szCs w:val="32"/>
        </w:rPr>
        <w:t xml:space="preserve"> 2020 року</w:t>
      </w:r>
    </w:p>
    <w:p w:rsidR="00EA457E" w:rsidRPr="00994DAA" w:rsidRDefault="00EA457E">
      <w:pPr>
        <w:rPr>
          <w:rFonts w:ascii="Times New Roman" w:hAnsi="Times New Roman" w:cs="Times New Roman"/>
        </w:rPr>
      </w:pPr>
    </w:p>
    <w:sectPr w:rsidR="00EA457E" w:rsidRPr="00994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6F"/>
    <w:rsid w:val="00077818"/>
    <w:rsid w:val="003B396B"/>
    <w:rsid w:val="004615BF"/>
    <w:rsid w:val="00494458"/>
    <w:rsid w:val="005E003B"/>
    <w:rsid w:val="005F4F55"/>
    <w:rsid w:val="0062222E"/>
    <w:rsid w:val="007B575B"/>
    <w:rsid w:val="00943807"/>
    <w:rsid w:val="0096656E"/>
    <w:rsid w:val="00994DAA"/>
    <w:rsid w:val="00BE126F"/>
    <w:rsid w:val="00D97288"/>
    <w:rsid w:val="00EA457E"/>
    <w:rsid w:val="00F721F5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69D3E-07A1-455D-8148-281F0F8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Устыменко Николай Антонович</dc:creator>
  <cp:keywords/>
  <dc:description/>
  <cp:lastModifiedBy>Козак Тетяна Орестівна</cp:lastModifiedBy>
  <cp:revision>13</cp:revision>
  <cp:lastPrinted>2020-12-08T11:25:00Z</cp:lastPrinted>
  <dcterms:created xsi:type="dcterms:W3CDTF">2020-12-02T11:34:00Z</dcterms:created>
  <dcterms:modified xsi:type="dcterms:W3CDTF">2020-12-08T11:25:00Z</dcterms:modified>
</cp:coreProperties>
</file>