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F8C" w:rsidRPr="005E71DA" w:rsidRDefault="00CB3F8C" w:rsidP="00CB3F8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1DA">
        <w:rPr>
          <w:rFonts w:ascii="Times New Roman" w:hAnsi="Times New Roman" w:cs="Times New Roman"/>
          <w:b/>
          <w:sz w:val="28"/>
          <w:szCs w:val="28"/>
        </w:rPr>
        <w:t xml:space="preserve">Календар  аукціонів розподілу потужності на міждержавних </w:t>
      </w:r>
      <w:r w:rsidR="00CD039D" w:rsidRPr="005E71DA">
        <w:rPr>
          <w:rFonts w:ascii="Times New Roman" w:hAnsi="Times New Roman" w:cs="Times New Roman"/>
          <w:b/>
          <w:sz w:val="28"/>
          <w:szCs w:val="28"/>
        </w:rPr>
        <w:t>з’єднаннях</w:t>
      </w:r>
      <w:r w:rsidRPr="005E71DA">
        <w:rPr>
          <w:rFonts w:ascii="Times New Roman" w:hAnsi="Times New Roman" w:cs="Times New Roman"/>
          <w:b/>
          <w:sz w:val="28"/>
          <w:szCs w:val="28"/>
        </w:rPr>
        <w:t xml:space="preserve"> на газовий рік 202</w:t>
      </w:r>
      <w:r w:rsidR="00FF3064">
        <w:rPr>
          <w:rFonts w:ascii="Times New Roman" w:hAnsi="Times New Roman" w:cs="Times New Roman"/>
          <w:b/>
          <w:sz w:val="28"/>
          <w:szCs w:val="28"/>
        </w:rPr>
        <w:t>1</w:t>
      </w:r>
      <w:r w:rsidRPr="005E71DA">
        <w:rPr>
          <w:rFonts w:ascii="Times New Roman" w:hAnsi="Times New Roman" w:cs="Times New Roman"/>
          <w:b/>
          <w:sz w:val="28"/>
          <w:szCs w:val="28"/>
        </w:rPr>
        <w:t>-202</w:t>
      </w:r>
      <w:r w:rsidR="00FF3064">
        <w:rPr>
          <w:rFonts w:ascii="Times New Roman" w:hAnsi="Times New Roman" w:cs="Times New Roman"/>
          <w:b/>
          <w:sz w:val="28"/>
          <w:szCs w:val="28"/>
        </w:rPr>
        <w:t>2</w:t>
      </w:r>
      <w:r w:rsidRPr="005E71DA">
        <w:rPr>
          <w:rFonts w:ascii="Times New Roman" w:hAnsi="Times New Roman" w:cs="Times New Roman"/>
          <w:b/>
          <w:sz w:val="28"/>
          <w:szCs w:val="28"/>
        </w:rPr>
        <w:t xml:space="preserve"> років</w:t>
      </w:r>
    </w:p>
    <w:tbl>
      <w:tblPr>
        <w:tblStyle w:val="a6"/>
        <w:tblW w:w="14317" w:type="dxa"/>
        <w:tblInd w:w="704" w:type="dxa"/>
        <w:tblLook w:val="04A0" w:firstRow="1" w:lastRow="0" w:firstColumn="1" w:lastColumn="0" w:noHBand="0" w:noVBand="1"/>
      </w:tblPr>
      <w:tblGrid>
        <w:gridCol w:w="3686"/>
        <w:gridCol w:w="4819"/>
        <w:gridCol w:w="2977"/>
        <w:gridCol w:w="2835"/>
      </w:tblGrid>
      <w:tr w:rsidR="00CB3F8C" w:rsidRPr="005E71DA" w:rsidTr="00F279EC">
        <w:tc>
          <w:tcPr>
            <w:tcW w:w="3686" w:type="dxa"/>
          </w:tcPr>
          <w:p w:rsidR="00CB3F8C" w:rsidRPr="005E71DA" w:rsidRDefault="00CB3F8C" w:rsidP="00F279EC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b/>
                <w:sz w:val="24"/>
                <w:szCs w:val="24"/>
              </w:rPr>
              <w:t>Вид потужності</w:t>
            </w:r>
          </w:p>
        </w:tc>
        <w:tc>
          <w:tcPr>
            <w:tcW w:w="4819" w:type="dxa"/>
          </w:tcPr>
          <w:p w:rsidR="00CB3F8C" w:rsidRPr="005E71DA" w:rsidRDefault="00CB3F8C" w:rsidP="00F279EC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b/>
                <w:sz w:val="24"/>
                <w:szCs w:val="24"/>
              </w:rPr>
              <w:t>Період замовлення потужності</w:t>
            </w:r>
          </w:p>
        </w:tc>
        <w:tc>
          <w:tcPr>
            <w:tcW w:w="2977" w:type="dxa"/>
          </w:tcPr>
          <w:p w:rsidR="00CB3F8C" w:rsidRPr="00843491" w:rsidRDefault="00CB3F8C" w:rsidP="00F27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Гарантована потужність </w:t>
            </w:r>
          </w:p>
        </w:tc>
        <w:tc>
          <w:tcPr>
            <w:tcW w:w="2835" w:type="dxa"/>
          </w:tcPr>
          <w:p w:rsidR="00CB3F8C" w:rsidRPr="005E71DA" w:rsidRDefault="00CB3F8C" w:rsidP="00F27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b/>
                <w:sz w:val="24"/>
                <w:szCs w:val="24"/>
              </w:rPr>
              <w:t>Переривча</w:t>
            </w:r>
            <w:r w:rsidR="005E71DA" w:rsidRPr="005E71D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5E71DA">
              <w:rPr>
                <w:rFonts w:ascii="Times New Roman" w:hAnsi="Times New Roman" w:cs="Times New Roman"/>
                <w:b/>
                <w:sz w:val="24"/>
                <w:szCs w:val="24"/>
              </w:rPr>
              <w:t>та потужність</w:t>
            </w:r>
          </w:p>
        </w:tc>
      </w:tr>
      <w:tr w:rsidR="00CB3F8C" w:rsidRPr="005E71DA" w:rsidTr="00F279EC">
        <w:tc>
          <w:tcPr>
            <w:tcW w:w="3686" w:type="dxa"/>
          </w:tcPr>
          <w:p w:rsidR="00CB3F8C" w:rsidRPr="005E71DA" w:rsidRDefault="00CD039D" w:rsidP="00F279EC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Потужність</w:t>
            </w:r>
            <w:r w:rsidR="00CB3F8C"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на річний період, газовий рік </w:t>
            </w:r>
            <w:r w:rsidR="00675DF0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4819" w:type="dxa"/>
          </w:tcPr>
          <w:p w:rsidR="00CB3F8C" w:rsidRPr="005E71DA" w:rsidRDefault="00CB3F8C" w:rsidP="0080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Газовий рік </w:t>
            </w:r>
            <w:r w:rsidR="00675DF0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(01.10.202</w:t>
            </w:r>
            <w:r w:rsidR="00806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- 30.09.202</w:t>
            </w:r>
            <w:r w:rsidR="00806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CB3F8C" w:rsidRPr="005E71DA" w:rsidRDefault="00CB3F8C" w:rsidP="0080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5D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 w:rsidR="00806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039D"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о 10:00 за київським часом</w:t>
            </w:r>
          </w:p>
        </w:tc>
        <w:tc>
          <w:tcPr>
            <w:tcW w:w="2835" w:type="dxa"/>
          </w:tcPr>
          <w:p w:rsidR="00CB3F8C" w:rsidRPr="005E71DA" w:rsidRDefault="00CF2358" w:rsidP="00806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B3F8C" w:rsidRPr="005E71DA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 w:rsidR="00806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039D"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о 10:00 за київським часом</w:t>
            </w:r>
          </w:p>
        </w:tc>
      </w:tr>
      <w:tr w:rsidR="00CB3F8C" w:rsidRPr="005E71DA" w:rsidTr="00F279EC">
        <w:tc>
          <w:tcPr>
            <w:tcW w:w="3686" w:type="dxa"/>
          </w:tcPr>
          <w:p w:rsidR="00CB3F8C" w:rsidRPr="005E71DA" w:rsidRDefault="00CD039D" w:rsidP="00F279EC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Потужність</w:t>
            </w:r>
            <w:r w:rsidR="00CB3F8C"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на квартальні періоди,  I - IV квартал газового року </w:t>
            </w:r>
            <w:r w:rsidR="00675DF0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4819" w:type="dxa"/>
          </w:tcPr>
          <w:p w:rsidR="00CB3F8C" w:rsidRPr="005E71DA" w:rsidRDefault="00CB3F8C" w:rsidP="0080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І квартал газового року </w:t>
            </w:r>
            <w:r w:rsidR="00675DF0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(01.10.202</w:t>
            </w:r>
            <w:r w:rsidR="00806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– 31.12.202</w:t>
            </w:r>
            <w:r w:rsidR="00806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ІІ квартал газового року </w:t>
            </w:r>
            <w:r w:rsidR="00675DF0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(01.01.202</w:t>
            </w:r>
            <w:r w:rsidR="00806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– 31.03.202</w:t>
            </w:r>
            <w:r w:rsidR="00806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ІІІ квартал газового року </w:t>
            </w:r>
            <w:r w:rsidR="00675DF0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(01.04.202</w:t>
            </w:r>
            <w:r w:rsidR="00806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– 30.06.202</w:t>
            </w:r>
            <w:r w:rsidR="00806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IV квартал газового року </w:t>
            </w:r>
            <w:r w:rsidR="00675DF0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(01.07.202</w:t>
            </w:r>
            <w:r w:rsidR="00806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– 30.09.202</w:t>
            </w:r>
            <w:r w:rsidR="00806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CB3F8C" w:rsidRPr="005E71DA" w:rsidRDefault="00711D9F" w:rsidP="0080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06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3F8C" w:rsidRPr="005E71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3F8C" w:rsidRPr="005E71D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06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039D"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о 10:00 за київським часом</w:t>
            </w:r>
          </w:p>
        </w:tc>
        <w:tc>
          <w:tcPr>
            <w:tcW w:w="2835" w:type="dxa"/>
          </w:tcPr>
          <w:p w:rsidR="00CB3F8C" w:rsidRPr="005E71DA" w:rsidRDefault="00CB3F8C" w:rsidP="00CF2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23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11D9F" w:rsidRPr="005E71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06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039D"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о 10:00 за київським часом</w:t>
            </w:r>
          </w:p>
        </w:tc>
      </w:tr>
      <w:tr w:rsidR="00711D9F" w:rsidRPr="005E71DA" w:rsidTr="00F279EC">
        <w:tc>
          <w:tcPr>
            <w:tcW w:w="3686" w:type="dxa"/>
          </w:tcPr>
          <w:p w:rsidR="00711D9F" w:rsidRPr="005E71DA" w:rsidRDefault="00CD039D" w:rsidP="00711D9F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Потужність </w:t>
            </w:r>
            <w:r w:rsidR="00711D9F"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на квартальні періоди, ІI - IV квартали газового року </w:t>
            </w:r>
            <w:r w:rsidR="00675DF0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4819" w:type="dxa"/>
          </w:tcPr>
          <w:p w:rsidR="00711D9F" w:rsidRPr="005E71DA" w:rsidRDefault="00711D9F" w:rsidP="0080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ІІ квартал газового року </w:t>
            </w:r>
            <w:r w:rsidR="00675DF0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(01.01.202</w:t>
            </w:r>
            <w:r w:rsidR="00806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– 31.03.202</w:t>
            </w:r>
            <w:r w:rsidR="00806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ІІІ квартал газового року </w:t>
            </w:r>
            <w:r w:rsidR="00675DF0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(01.04.202</w:t>
            </w:r>
            <w:r w:rsidR="00806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– 30.06.202</w:t>
            </w:r>
            <w:r w:rsidR="00806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IV квартал газового року </w:t>
            </w:r>
            <w:r w:rsidR="00675DF0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(01.07.202</w:t>
            </w:r>
            <w:r w:rsidR="00806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– 30.09.202</w:t>
            </w:r>
            <w:r w:rsidR="00806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8A4359" w:rsidRPr="00605560" w:rsidRDefault="00711D9F" w:rsidP="008A43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43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4359" w:rsidRPr="008A4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43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71DA" w:rsidRPr="008A43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A435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06562" w:rsidRPr="008A4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039D" w:rsidRPr="008A4359">
              <w:rPr>
                <w:rFonts w:ascii="Times New Roman" w:hAnsi="Times New Roman" w:cs="Times New Roman"/>
                <w:sz w:val="24"/>
                <w:szCs w:val="24"/>
              </w:rPr>
              <w:t xml:space="preserve"> о 10:00 за київським часом</w:t>
            </w:r>
          </w:p>
          <w:p w:rsidR="00605560" w:rsidRPr="00605560" w:rsidRDefault="00605560" w:rsidP="00555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711D9F" w:rsidRPr="005E71DA" w:rsidRDefault="00711D9F" w:rsidP="00CF2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23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71DA" w:rsidRPr="005E71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06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039D"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о 10:00 за київським часом</w:t>
            </w:r>
          </w:p>
        </w:tc>
      </w:tr>
      <w:tr w:rsidR="00711D9F" w:rsidRPr="005E71DA" w:rsidTr="00F279EC">
        <w:tc>
          <w:tcPr>
            <w:tcW w:w="3686" w:type="dxa"/>
          </w:tcPr>
          <w:p w:rsidR="00711D9F" w:rsidRPr="005E71DA" w:rsidRDefault="00CD039D" w:rsidP="00711D9F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Потужність </w:t>
            </w:r>
            <w:r w:rsidR="00711D9F"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на квартальні періоди, ІІI - IV квартали газового року </w:t>
            </w:r>
            <w:r w:rsidR="00675DF0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4819" w:type="dxa"/>
          </w:tcPr>
          <w:p w:rsidR="00711D9F" w:rsidRPr="005E71DA" w:rsidRDefault="00711D9F" w:rsidP="0080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ІІІ квартал газового року </w:t>
            </w:r>
            <w:r w:rsidR="00675DF0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(01.04.202</w:t>
            </w:r>
            <w:r w:rsidR="00806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– 30.06.202</w:t>
            </w:r>
            <w:r w:rsidR="00806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IV квартал газового року </w:t>
            </w:r>
            <w:r w:rsidR="00675DF0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(01.07.202</w:t>
            </w:r>
            <w:r w:rsidR="00806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– 30.09.202</w:t>
            </w:r>
            <w:r w:rsidR="00806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711D9F" w:rsidRPr="008A4359" w:rsidRDefault="00711D9F" w:rsidP="0080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3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06562" w:rsidRPr="008A43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A4359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806562" w:rsidRPr="008A4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039D" w:rsidRPr="008A4359">
              <w:rPr>
                <w:rFonts w:ascii="Times New Roman" w:hAnsi="Times New Roman" w:cs="Times New Roman"/>
                <w:sz w:val="24"/>
                <w:szCs w:val="24"/>
              </w:rPr>
              <w:t xml:space="preserve"> о 10:00 за київським часом</w:t>
            </w:r>
          </w:p>
        </w:tc>
        <w:tc>
          <w:tcPr>
            <w:tcW w:w="2835" w:type="dxa"/>
          </w:tcPr>
          <w:p w:rsidR="00711D9F" w:rsidRPr="008A4359" w:rsidRDefault="00711D9F" w:rsidP="00CF2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3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2358" w:rsidRPr="008A43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A4359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806562" w:rsidRPr="008A4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039D" w:rsidRPr="008A4359">
              <w:rPr>
                <w:rFonts w:ascii="Times New Roman" w:hAnsi="Times New Roman" w:cs="Times New Roman"/>
                <w:sz w:val="24"/>
                <w:szCs w:val="24"/>
              </w:rPr>
              <w:t xml:space="preserve"> о 10:00 за київським часом</w:t>
            </w:r>
          </w:p>
        </w:tc>
      </w:tr>
      <w:tr w:rsidR="00711D9F" w:rsidRPr="005E71DA" w:rsidTr="00F279EC">
        <w:tc>
          <w:tcPr>
            <w:tcW w:w="3686" w:type="dxa"/>
          </w:tcPr>
          <w:p w:rsidR="00711D9F" w:rsidRPr="005E71DA" w:rsidRDefault="00CD039D" w:rsidP="00711D9F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Потужність </w:t>
            </w:r>
            <w:r w:rsidR="00711D9F"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на квартальні періоди, IV квартал газового року </w:t>
            </w:r>
            <w:r w:rsidR="00675DF0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4819" w:type="dxa"/>
          </w:tcPr>
          <w:p w:rsidR="00711D9F" w:rsidRPr="005E71DA" w:rsidRDefault="00711D9F" w:rsidP="0080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IV квартал газового року </w:t>
            </w:r>
            <w:r w:rsidR="00675DF0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(01.07.202</w:t>
            </w:r>
            <w:r w:rsidR="00806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– 30.09.202</w:t>
            </w:r>
            <w:r w:rsidR="00806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711D9F" w:rsidRPr="008A4359" w:rsidRDefault="00711D9F" w:rsidP="0080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3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06562" w:rsidRPr="008A4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4359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806562" w:rsidRPr="008A4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039D" w:rsidRPr="008A4359">
              <w:rPr>
                <w:rFonts w:ascii="Times New Roman" w:hAnsi="Times New Roman" w:cs="Times New Roman"/>
                <w:sz w:val="24"/>
                <w:szCs w:val="24"/>
              </w:rPr>
              <w:t xml:space="preserve"> о 10:00 за київським часом</w:t>
            </w:r>
          </w:p>
        </w:tc>
        <w:tc>
          <w:tcPr>
            <w:tcW w:w="2835" w:type="dxa"/>
          </w:tcPr>
          <w:p w:rsidR="00711D9F" w:rsidRPr="008A4359" w:rsidRDefault="00711D9F" w:rsidP="00CF2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3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4359" w:rsidRPr="008A4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8A4359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806562" w:rsidRPr="008A4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039D" w:rsidRPr="008A4359">
              <w:rPr>
                <w:rFonts w:ascii="Times New Roman" w:hAnsi="Times New Roman" w:cs="Times New Roman"/>
                <w:sz w:val="24"/>
                <w:szCs w:val="24"/>
              </w:rPr>
              <w:t xml:space="preserve"> о 10:00 за київським часом</w:t>
            </w:r>
          </w:p>
          <w:p w:rsidR="00555E46" w:rsidRPr="008A4359" w:rsidRDefault="00555E46" w:rsidP="0055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D9F" w:rsidRPr="005E71DA" w:rsidTr="00F279EC">
        <w:tc>
          <w:tcPr>
            <w:tcW w:w="3686" w:type="dxa"/>
          </w:tcPr>
          <w:p w:rsidR="00711D9F" w:rsidRPr="005E71DA" w:rsidRDefault="00CD039D" w:rsidP="00711D9F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Потужність </w:t>
            </w:r>
            <w:r w:rsidR="00711D9F"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на місячні періоди газового року </w:t>
            </w:r>
            <w:r w:rsidR="00675DF0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4819" w:type="dxa"/>
          </w:tcPr>
          <w:p w:rsidR="00711D9F" w:rsidRPr="005E71DA" w:rsidRDefault="00711D9F" w:rsidP="0071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Жовтень </w:t>
            </w:r>
            <w:r w:rsidR="00675DF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977" w:type="dxa"/>
          </w:tcPr>
          <w:p w:rsidR="00711D9F" w:rsidRPr="005E71DA" w:rsidRDefault="00711D9F" w:rsidP="0050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3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675DF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D039D"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о 10:00 за київським часом</w:t>
            </w:r>
          </w:p>
        </w:tc>
        <w:tc>
          <w:tcPr>
            <w:tcW w:w="2835" w:type="dxa"/>
          </w:tcPr>
          <w:p w:rsidR="00711D9F" w:rsidRPr="005E71DA" w:rsidRDefault="00711D9F" w:rsidP="00CF2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23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675DF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D039D"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о 10:00 за київським часом</w:t>
            </w:r>
          </w:p>
        </w:tc>
      </w:tr>
      <w:tr w:rsidR="00711D9F" w:rsidRPr="005E71DA" w:rsidTr="00F279EC">
        <w:tc>
          <w:tcPr>
            <w:tcW w:w="3686" w:type="dxa"/>
          </w:tcPr>
          <w:p w:rsidR="00711D9F" w:rsidRPr="005E71DA" w:rsidRDefault="00CD039D" w:rsidP="00711D9F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Потужність </w:t>
            </w:r>
            <w:r w:rsidR="00711D9F"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на місячні періоди газового року </w:t>
            </w:r>
            <w:r w:rsidR="00675DF0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4819" w:type="dxa"/>
          </w:tcPr>
          <w:p w:rsidR="00711D9F" w:rsidRPr="005E71DA" w:rsidRDefault="00711D9F" w:rsidP="0071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Листопад </w:t>
            </w:r>
            <w:r w:rsidR="00675DF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977" w:type="dxa"/>
          </w:tcPr>
          <w:p w:rsidR="00711D9F" w:rsidRPr="005E71DA" w:rsidRDefault="00711D9F" w:rsidP="0050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3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675DF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D039D"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о 10:00 за київським часом</w:t>
            </w:r>
          </w:p>
        </w:tc>
        <w:tc>
          <w:tcPr>
            <w:tcW w:w="2835" w:type="dxa"/>
          </w:tcPr>
          <w:p w:rsidR="00711D9F" w:rsidRPr="005E71DA" w:rsidRDefault="00711D9F" w:rsidP="00CF2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23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675DF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D039D"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о 10:00 за київським часом</w:t>
            </w:r>
          </w:p>
        </w:tc>
      </w:tr>
      <w:tr w:rsidR="00711D9F" w:rsidRPr="005E71DA" w:rsidTr="00F279EC">
        <w:tc>
          <w:tcPr>
            <w:tcW w:w="3686" w:type="dxa"/>
          </w:tcPr>
          <w:p w:rsidR="00711D9F" w:rsidRPr="005E71DA" w:rsidRDefault="00CD039D" w:rsidP="00711D9F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Потужність </w:t>
            </w:r>
            <w:r w:rsidR="00711D9F"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на місячні періоди газового року </w:t>
            </w:r>
            <w:r w:rsidR="00675DF0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4819" w:type="dxa"/>
          </w:tcPr>
          <w:p w:rsidR="00711D9F" w:rsidRPr="005E71DA" w:rsidRDefault="00711D9F" w:rsidP="0071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Грудень </w:t>
            </w:r>
            <w:r w:rsidR="00675DF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977" w:type="dxa"/>
          </w:tcPr>
          <w:p w:rsidR="00711D9F" w:rsidRPr="005E71DA" w:rsidRDefault="00711D9F" w:rsidP="0050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3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675DF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D039D"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о 10:00 за київським часом</w:t>
            </w:r>
          </w:p>
        </w:tc>
        <w:tc>
          <w:tcPr>
            <w:tcW w:w="2835" w:type="dxa"/>
          </w:tcPr>
          <w:p w:rsidR="00711D9F" w:rsidRPr="005E71DA" w:rsidRDefault="00711D9F" w:rsidP="00CF2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23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675DF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D039D"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о 10:00 за київським часом</w:t>
            </w:r>
          </w:p>
        </w:tc>
      </w:tr>
      <w:tr w:rsidR="00711D9F" w:rsidRPr="005E71DA" w:rsidTr="00F279EC">
        <w:tc>
          <w:tcPr>
            <w:tcW w:w="3686" w:type="dxa"/>
          </w:tcPr>
          <w:p w:rsidR="00711D9F" w:rsidRPr="005E71DA" w:rsidRDefault="00CD039D" w:rsidP="00711D9F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Потужність </w:t>
            </w:r>
            <w:r w:rsidR="00711D9F"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на місячні періоди газового року </w:t>
            </w:r>
            <w:r w:rsidR="00675DF0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4819" w:type="dxa"/>
          </w:tcPr>
          <w:p w:rsidR="00711D9F" w:rsidRPr="005E71DA" w:rsidRDefault="00711D9F" w:rsidP="00675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Січень 202</w:t>
            </w:r>
            <w:r w:rsidR="00675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977" w:type="dxa"/>
          </w:tcPr>
          <w:p w:rsidR="00711D9F" w:rsidRPr="005E71DA" w:rsidRDefault="00711D9F" w:rsidP="0050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3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675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039D"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о 10:00 за київським часом</w:t>
            </w:r>
          </w:p>
        </w:tc>
        <w:tc>
          <w:tcPr>
            <w:tcW w:w="2835" w:type="dxa"/>
          </w:tcPr>
          <w:p w:rsidR="00711D9F" w:rsidRPr="005E71DA" w:rsidRDefault="00711D9F" w:rsidP="00CF2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23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675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039D"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о 10:00 за київським часом</w:t>
            </w:r>
          </w:p>
        </w:tc>
      </w:tr>
      <w:tr w:rsidR="00711D9F" w:rsidRPr="005E71DA" w:rsidTr="00F279EC">
        <w:tc>
          <w:tcPr>
            <w:tcW w:w="3686" w:type="dxa"/>
          </w:tcPr>
          <w:p w:rsidR="00711D9F" w:rsidRPr="005E71DA" w:rsidRDefault="00CD039D" w:rsidP="00711D9F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Потужність </w:t>
            </w:r>
            <w:r w:rsidR="00711D9F"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на місячні періоди газового року </w:t>
            </w:r>
            <w:r w:rsidR="00675DF0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4819" w:type="dxa"/>
          </w:tcPr>
          <w:p w:rsidR="00711D9F" w:rsidRPr="005E71DA" w:rsidRDefault="00711D9F" w:rsidP="0071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Лютий </w:t>
            </w:r>
            <w:r w:rsidR="00675DF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977" w:type="dxa"/>
          </w:tcPr>
          <w:p w:rsidR="00711D9F" w:rsidRPr="005E71DA" w:rsidRDefault="00711D9F" w:rsidP="0050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3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675DF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D039D"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о 10:00 за київським часом</w:t>
            </w:r>
          </w:p>
        </w:tc>
        <w:tc>
          <w:tcPr>
            <w:tcW w:w="2835" w:type="dxa"/>
          </w:tcPr>
          <w:p w:rsidR="00711D9F" w:rsidRPr="005E71DA" w:rsidRDefault="00711D9F" w:rsidP="00CF2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23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675DF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D039D"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о 10:00 за київським часом</w:t>
            </w:r>
          </w:p>
        </w:tc>
      </w:tr>
      <w:tr w:rsidR="00711D9F" w:rsidRPr="005E71DA" w:rsidTr="00F279EC">
        <w:tc>
          <w:tcPr>
            <w:tcW w:w="3686" w:type="dxa"/>
          </w:tcPr>
          <w:p w:rsidR="00711D9F" w:rsidRPr="005E71DA" w:rsidRDefault="00CD039D" w:rsidP="00711D9F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Потужність </w:t>
            </w:r>
            <w:r w:rsidR="00711D9F"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на місячні періоди газового року </w:t>
            </w:r>
            <w:r w:rsidR="00675DF0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4819" w:type="dxa"/>
          </w:tcPr>
          <w:p w:rsidR="00711D9F" w:rsidRPr="005E71DA" w:rsidRDefault="00711D9F" w:rsidP="0071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Березень </w:t>
            </w:r>
            <w:r w:rsidR="00675DF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977" w:type="dxa"/>
          </w:tcPr>
          <w:p w:rsidR="00555E46" w:rsidRPr="005E71DA" w:rsidRDefault="008A4359" w:rsidP="0071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="00711D9F" w:rsidRPr="005E71DA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675DF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D039D"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о 10:00 за київським часом</w:t>
            </w:r>
          </w:p>
        </w:tc>
        <w:tc>
          <w:tcPr>
            <w:tcW w:w="2835" w:type="dxa"/>
          </w:tcPr>
          <w:p w:rsidR="00555E46" w:rsidRPr="005E71DA" w:rsidRDefault="008A4359" w:rsidP="0055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711D9F" w:rsidRPr="008A43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8A4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11D9F" w:rsidRPr="008A43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5DF0" w:rsidRPr="008A4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5DF0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  <w:r w:rsidR="00CD039D"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о 10:00 за київським часом</w:t>
            </w:r>
          </w:p>
        </w:tc>
      </w:tr>
      <w:tr w:rsidR="00711D9F" w:rsidRPr="005E71DA" w:rsidTr="00F279EC">
        <w:tc>
          <w:tcPr>
            <w:tcW w:w="3686" w:type="dxa"/>
          </w:tcPr>
          <w:p w:rsidR="00711D9F" w:rsidRPr="005E71DA" w:rsidRDefault="00CD039D" w:rsidP="00711D9F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Потужність </w:t>
            </w:r>
            <w:r w:rsidR="00711D9F"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на місячні періоди газового року </w:t>
            </w:r>
            <w:r w:rsidR="00675DF0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4819" w:type="dxa"/>
          </w:tcPr>
          <w:p w:rsidR="00711D9F" w:rsidRPr="005E71DA" w:rsidRDefault="00711D9F" w:rsidP="0071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Квітень </w:t>
            </w:r>
            <w:r w:rsidR="00675DF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977" w:type="dxa"/>
          </w:tcPr>
          <w:p w:rsidR="00711D9F" w:rsidRPr="005E71DA" w:rsidRDefault="0050349B" w:rsidP="0071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11D9F" w:rsidRPr="005E71DA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675DF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D039D"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о 10:00 за київським часом</w:t>
            </w:r>
          </w:p>
        </w:tc>
        <w:tc>
          <w:tcPr>
            <w:tcW w:w="2835" w:type="dxa"/>
          </w:tcPr>
          <w:p w:rsidR="00711D9F" w:rsidRPr="005E71DA" w:rsidRDefault="00711D9F" w:rsidP="00CF2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23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675DF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D039D"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о 10:00 за київським часом</w:t>
            </w:r>
          </w:p>
        </w:tc>
      </w:tr>
      <w:tr w:rsidR="00711D9F" w:rsidRPr="005E71DA" w:rsidTr="00F279EC">
        <w:tc>
          <w:tcPr>
            <w:tcW w:w="3686" w:type="dxa"/>
          </w:tcPr>
          <w:p w:rsidR="00711D9F" w:rsidRPr="005E71DA" w:rsidRDefault="00CD039D" w:rsidP="00711D9F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Потужність </w:t>
            </w:r>
            <w:r w:rsidR="00711D9F"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на місячні періоди газового року </w:t>
            </w:r>
            <w:r w:rsidR="00675DF0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4819" w:type="dxa"/>
          </w:tcPr>
          <w:p w:rsidR="00711D9F" w:rsidRPr="005E71DA" w:rsidRDefault="00711D9F" w:rsidP="0071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Травень </w:t>
            </w:r>
            <w:r w:rsidR="00675DF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977" w:type="dxa"/>
          </w:tcPr>
          <w:p w:rsidR="00711D9F" w:rsidRPr="005E71DA" w:rsidRDefault="0050349B" w:rsidP="0071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11D9F" w:rsidRPr="005E71DA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675DF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D039D"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о 10:00 за київським часом</w:t>
            </w:r>
          </w:p>
        </w:tc>
        <w:tc>
          <w:tcPr>
            <w:tcW w:w="2835" w:type="dxa"/>
          </w:tcPr>
          <w:p w:rsidR="00711D9F" w:rsidRPr="005E71DA" w:rsidRDefault="00711D9F" w:rsidP="00CF2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23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675DF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D039D"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о 10:00 за київським часом</w:t>
            </w:r>
          </w:p>
        </w:tc>
      </w:tr>
      <w:tr w:rsidR="00711D9F" w:rsidRPr="005E71DA" w:rsidTr="00F279EC">
        <w:tc>
          <w:tcPr>
            <w:tcW w:w="3686" w:type="dxa"/>
          </w:tcPr>
          <w:p w:rsidR="00711D9F" w:rsidRPr="005E71DA" w:rsidRDefault="00CD039D" w:rsidP="00711D9F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Потужність </w:t>
            </w:r>
            <w:r w:rsidR="00711D9F"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на місячні періоди газового року </w:t>
            </w:r>
            <w:r w:rsidR="00675DF0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4819" w:type="dxa"/>
          </w:tcPr>
          <w:p w:rsidR="00711D9F" w:rsidRPr="005E71DA" w:rsidRDefault="00711D9F" w:rsidP="0071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Червень </w:t>
            </w:r>
            <w:r w:rsidR="00675DF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977" w:type="dxa"/>
          </w:tcPr>
          <w:p w:rsidR="00711D9F" w:rsidRPr="005E71DA" w:rsidRDefault="00711D9F" w:rsidP="0050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34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675DF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D039D"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о 10:00 за київським часом</w:t>
            </w:r>
          </w:p>
        </w:tc>
        <w:tc>
          <w:tcPr>
            <w:tcW w:w="2835" w:type="dxa"/>
          </w:tcPr>
          <w:p w:rsidR="00711D9F" w:rsidRPr="005E71DA" w:rsidRDefault="00711D9F" w:rsidP="00CF2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23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675DF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D039D"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о 10:00 за київським часом</w:t>
            </w:r>
          </w:p>
        </w:tc>
      </w:tr>
      <w:tr w:rsidR="00711D9F" w:rsidRPr="005E71DA" w:rsidTr="00F279EC">
        <w:tc>
          <w:tcPr>
            <w:tcW w:w="3686" w:type="dxa"/>
          </w:tcPr>
          <w:p w:rsidR="00711D9F" w:rsidRPr="005E71DA" w:rsidRDefault="00CD039D" w:rsidP="00711D9F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Потужність </w:t>
            </w:r>
            <w:r w:rsidR="00711D9F"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на місячні періоди газового року </w:t>
            </w:r>
            <w:r w:rsidR="00675DF0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4819" w:type="dxa"/>
          </w:tcPr>
          <w:p w:rsidR="00711D9F" w:rsidRPr="005E71DA" w:rsidRDefault="00711D9F" w:rsidP="0071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Липень </w:t>
            </w:r>
            <w:r w:rsidR="00675DF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977" w:type="dxa"/>
          </w:tcPr>
          <w:p w:rsidR="00711D9F" w:rsidRPr="005E71DA" w:rsidRDefault="00711D9F" w:rsidP="0050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3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675DF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D039D"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о 10:00 за київським часом</w:t>
            </w:r>
          </w:p>
        </w:tc>
        <w:tc>
          <w:tcPr>
            <w:tcW w:w="2835" w:type="dxa"/>
          </w:tcPr>
          <w:p w:rsidR="00711D9F" w:rsidRPr="005E71DA" w:rsidRDefault="00711D9F" w:rsidP="00CF2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23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675DF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D039D"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о 10:00 за київським часом</w:t>
            </w:r>
          </w:p>
        </w:tc>
      </w:tr>
      <w:tr w:rsidR="00711D9F" w:rsidRPr="005E71DA" w:rsidTr="00F279EC">
        <w:tc>
          <w:tcPr>
            <w:tcW w:w="3686" w:type="dxa"/>
          </w:tcPr>
          <w:p w:rsidR="00711D9F" w:rsidRPr="005E71DA" w:rsidRDefault="00CD039D" w:rsidP="00711D9F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Потужність </w:t>
            </w:r>
            <w:r w:rsidR="00711D9F"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на місячні періоди газового року </w:t>
            </w:r>
            <w:r w:rsidR="00675DF0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4819" w:type="dxa"/>
          </w:tcPr>
          <w:p w:rsidR="00711D9F" w:rsidRPr="005E71DA" w:rsidRDefault="00711D9F" w:rsidP="0071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Серпень </w:t>
            </w:r>
            <w:r w:rsidR="00675DF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977" w:type="dxa"/>
          </w:tcPr>
          <w:p w:rsidR="00711D9F" w:rsidRPr="005E71DA" w:rsidRDefault="00711D9F" w:rsidP="0050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3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="00675DF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D039D"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о 10:00 за київським часом</w:t>
            </w:r>
          </w:p>
        </w:tc>
        <w:tc>
          <w:tcPr>
            <w:tcW w:w="2835" w:type="dxa"/>
          </w:tcPr>
          <w:p w:rsidR="00711D9F" w:rsidRPr="005E71DA" w:rsidRDefault="00711D9F" w:rsidP="00CF2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23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="00675DF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D039D"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о 10:00 за київським часом</w:t>
            </w:r>
          </w:p>
        </w:tc>
      </w:tr>
      <w:tr w:rsidR="0050349B" w:rsidRPr="005E71DA" w:rsidTr="00F279EC">
        <w:tc>
          <w:tcPr>
            <w:tcW w:w="3686" w:type="dxa"/>
          </w:tcPr>
          <w:p w:rsidR="0050349B" w:rsidRPr="004F0E41" w:rsidRDefault="0050349B" w:rsidP="0050349B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F0E41">
              <w:rPr>
                <w:rFonts w:ascii="Times New Roman" w:hAnsi="Times New Roman" w:cs="Times New Roman"/>
                <w:sz w:val="24"/>
                <w:szCs w:val="24"/>
              </w:rPr>
              <w:t>Потужність  на місячні періоди газового року 2021-2022</w:t>
            </w:r>
          </w:p>
        </w:tc>
        <w:tc>
          <w:tcPr>
            <w:tcW w:w="4819" w:type="dxa"/>
          </w:tcPr>
          <w:p w:rsidR="0050349B" w:rsidRPr="004F0E41" w:rsidRDefault="0050349B" w:rsidP="0050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41">
              <w:rPr>
                <w:rFonts w:ascii="Times New Roman" w:hAnsi="Times New Roman" w:cs="Times New Roman"/>
                <w:sz w:val="24"/>
                <w:szCs w:val="24"/>
              </w:rPr>
              <w:t>Вересень 2022 року</w:t>
            </w:r>
          </w:p>
        </w:tc>
        <w:tc>
          <w:tcPr>
            <w:tcW w:w="2977" w:type="dxa"/>
          </w:tcPr>
          <w:p w:rsidR="0050349B" w:rsidRPr="004F0E41" w:rsidRDefault="0050349B" w:rsidP="0050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41">
              <w:rPr>
                <w:rFonts w:ascii="Times New Roman" w:hAnsi="Times New Roman" w:cs="Times New Roman"/>
                <w:sz w:val="24"/>
                <w:szCs w:val="24"/>
              </w:rPr>
              <w:t>15.08.2022 о 10:00 за київським часом</w:t>
            </w:r>
          </w:p>
        </w:tc>
        <w:tc>
          <w:tcPr>
            <w:tcW w:w="2835" w:type="dxa"/>
          </w:tcPr>
          <w:p w:rsidR="0050349B" w:rsidRPr="004F0E41" w:rsidRDefault="00CF2358" w:rsidP="00CF2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4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0349B" w:rsidRPr="004F0E4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F0E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0349B" w:rsidRPr="004F0E41">
              <w:rPr>
                <w:rFonts w:ascii="Times New Roman" w:hAnsi="Times New Roman" w:cs="Times New Roman"/>
                <w:sz w:val="24"/>
                <w:szCs w:val="24"/>
              </w:rPr>
              <w:t>.2022 о 10:00 за київським часом</w:t>
            </w:r>
          </w:p>
        </w:tc>
      </w:tr>
      <w:tr w:rsidR="0050349B" w:rsidRPr="005E71DA" w:rsidTr="00F279EC">
        <w:tc>
          <w:tcPr>
            <w:tcW w:w="3686" w:type="dxa"/>
          </w:tcPr>
          <w:p w:rsidR="0050349B" w:rsidRPr="005E71DA" w:rsidRDefault="0050349B" w:rsidP="0050349B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Потужність  на добу на перед</w:t>
            </w:r>
          </w:p>
        </w:tc>
        <w:tc>
          <w:tcPr>
            <w:tcW w:w="4819" w:type="dxa"/>
          </w:tcPr>
          <w:p w:rsidR="0050349B" w:rsidRPr="005E71DA" w:rsidRDefault="0050349B" w:rsidP="0050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Щодобово</w:t>
            </w:r>
          </w:p>
        </w:tc>
        <w:tc>
          <w:tcPr>
            <w:tcW w:w="2977" w:type="dxa"/>
          </w:tcPr>
          <w:p w:rsidR="0050349B" w:rsidRPr="005E71DA" w:rsidRDefault="0050349B" w:rsidP="0050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Щодобово в газовій добі D-1 о 17:30 за київським часом</w:t>
            </w:r>
          </w:p>
        </w:tc>
        <w:tc>
          <w:tcPr>
            <w:tcW w:w="2835" w:type="dxa"/>
          </w:tcPr>
          <w:p w:rsidR="0050349B" w:rsidRPr="005E71DA" w:rsidRDefault="0050349B" w:rsidP="0050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Щодобово в газовій добі D-1 о 18:30 за київським часом</w:t>
            </w:r>
          </w:p>
        </w:tc>
      </w:tr>
      <w:tr w:rsidR="0050349B" w:rsidRPr="005E71DA" w:rsidTr="00F279EC">
        <w:tc>
          <w:tcPr>
            <w:tcW w:w="3686" w:type="dxa"/>
          </w:tcPr>
          <w:p w:rsidR="0050349B" w:rsidRPr="005E71DA" w:rsidRDefault="0050349B" w:rsidP="0050349B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Потужність  протягом доби</w:t>
            </w:r>
          </w:p>
        </w:tc>
        <w:tc>
          <w:tcPr>
            <w:tcW w:w="4819" w:type="dxa"/>
          </w:tcPr>
          <w:p w:rsidR="0050349B" w:rsidRPr="005E71DA" w:rsidRDefault="0050349B" w:rsidP="0050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Щодобово</w:t>
            </w:r>
          </w:p>
        </w:tc>
        <w:tc>
          <w:tcPr>
            <w:tcW w:w="2977" w:type="dxa"/>
          </w:tcPr>
          <w:p w:rsidR="0050349B" w:rsidRPr="005E71DA" w:rsidRDefault="0050349B" w:rsidP="0050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24 аукціони на газову добу</w:t>
            </w:r>
          </w:p>
        </w:tc>
        <w:tc>
          <w:tcPr>
            <w:tcW w:w="2835" w:type="dxa"/>
          </w:tcPr>
          <w:p w:rsidR="0050349B" w:rsidRPr="005E71DA" w:rsidRDefault="0050349B" w:rsidP="0050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</w:tr>
      <w:tr w:rsidR="0050349B" w:rsidRPr="005E71DA" w:rsidTr="00F279EC">
        <w:tc>
          <w:tcPr>
            <w:tcW w:w="3686" w:type="dxa"/>
          </w:tcPr>
          <w:p w:rsidR="0050349B" w:rsidRPr="005E71DA" w:rsidRDefault="0050349B" w:rsidP="0050349B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Потужність  з обмеженням</w:t>
            </w:r>
          </w:p>
        </w:tc>
        <w:tc>
          <w:tcPr>
            <w:tcW w:w="4819" w:type="dxa"/>
          </w:tcPr>
          <w:p w:rsidR="0050349B" w:rsidRPr="005E71DA" w:rsidRDefault="0050349B" w:rsidP="0050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2977" w:type="dxa"/>
          </w:tcPr>
          <w:p w:rsidR="0050349B" w:rsidRPr="005E71DA" w:rsidRDefault="0050349B" w:rsidP="0050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2835" w:type="dxa"/>
          </w:tcPr>
          <w:p w:rsidR="0050349B" w:rsidRPr="005E71DA" w:rsidRDefault="0050349B" w:rsidP="0050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</w:tr>
    </w:tbl>
    <w:p w:rsidR="00CB3F8C" w:rsidRPr="005E71DA" w:rsidRDefault="00CB3F8C" w:rsidP="00CB3F8C"/>
    <w:p w:rsidR="00CB3F8C" w:rsidRPr="005E71DA" w:rsidRDefault="00CB3F8C"/>
    <w:sectPr w:rsidR="00CB3F8C" w:rsidRPr="005E71DA" w:rsidSect="00CB3F8C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94EEC"/>
    <w:multiLevelType w:val="multilevel"/>
    <w:tmpl w:val="DFC6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506"/>
    <w:rsid w:val="001D1D36"/>
    <w:rsid w:val="002E6506"/>
    <w:rsid w:val="004F0E41"/>
    <w:rsid w:val="0050349B"/>
    <w:rsid w:val="00555E46"/>
    <w:rsid w:val="005E71DA"/>
    <w:rsid w:val="00605560"/>
    <w:rsid w:val="00675DF0"/>
    <w:rsid w:val="006C1A52"/>
    <w:rsid w:val="00711D9F"/>
    <w:rsid w:val="00806562"/>
    <w:rsid w:val="00843491"/>
    <w:rsid w:val="008A4359"/>
    <w:rsid w:val="00954896"/>
    <w:rsid w:val="00CB3F8C"/>
    <w:rsid w:val="00CD039D"/>
    <w:rsid w:val="00CF2358"/>
    <w:rsid w:val="00E32A4B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CA9C3-454B-4B4C-B332-FBFAE839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B3F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3F8C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Strong"/>
    <w:basedOn w:val="a0"/>
    <w:uiPriority w:val="22"/>
    <w:qFormat/>
    <w:rsid w:val="00CB3F8C"/>
    <w:rPr>
      <w:b/>
      <w:bCs/>
    </w:rPr>
  </w:style>
  <w:style w:type="character" w:styleId="a4">
    <w:name w:val="Hyperlink"/>
    <w:basedOn w:val="a0"/>
    <w:uiPriority w:val="99"/>
    <w:semiHidden/>
    <w:unhideWhenUsed/>
    <w:rsid w:val="00CB3F8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B3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6">
    <w:name w:val="Table Grid"/>
    <w:basedOn w:val="a1"/>
    <w:uiPriority w:val="39"/>
    <w:rsid w:val="00CB3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3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2332</Words>
  <Characters>1330</Characters>
  <Application>Microsoft Office Word</Application>
  <DocSecurity>4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Івахно Оксана Григорівна</dc:creator>
  <cp:keywords/>
  <dc:description/>
  <cp:lastModifiedBy>Приймак Вера Викторовна</cp:lastModifiedBy>
  <cp:revision>2</cp:revision>
  <dcterms:created xsi:type="dcterms:W3CDTF">2021-06-03T09:13:00Z</dcterms:created>
  <dcterms:modified xsi:type="dcterms:W3CDTF">2021-06-03T09:13:00Z</dcterms:modified>
</cp:coreProperties>
</file>